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24   Изменения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Сайлас провел несколько недель в раздумьях, сбросив цикл в день прибытия Барона, а затем провел дни до этого, занимаясь... ничем. Ему нужно было время, чтобы переварить увиденное, оценить свои достоинства - или их отсутствие - в сравнении с этим, и вновь обрести уверенность в себе, чтобы подойти к случайным незнакомцам и, не зная, способны ли они сравнять с землей целый замок, попытаться манипулировать ими и заставить их делать то, что он хочет.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высокая задача, и хотя он не был ужасно низким человеком, он не был и высоким. Однако проводить дни подобным образом было неплохо - всякий раз, когда это случалось. Он продолжал упражняться в чтении и письме, и у него это получалось довольно хорошо. Он мог прочесть почти целую главу книги, не ломая голову над значением того или иного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он много читал - в основном по истории. Это было хорошим напоминанием о том, почему он никогда не увлекался историей на Земле - она была до боли сухой, черствой и скучной. Страницы за страницами о вещах, которые, несомненно, были удивительными в жизни, но их невозможно было прочесть досконально. Там была целая глава, посвященная перечислению ранних типов архитектуры. И эта глава занимала около двухсот страниц, охватывая материал примерно за восемьдесят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он стал немного образованным человеком - в конце концов, он понял, что Этерния и окружающие королевства не придерживались абсолютной монархии, но были более теологическими в своем создании, где короли и королевы обычно были либо духовными, либо физическими лидерами природы - самыми учеными или самыми сильными. В действительности, существовал закон, который позволял каждому - даже простолюдинам - вызывать короля на дуэль за корону.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никто не делал этого сотни лет, тот факт, что он все еще был там, что-то значил. Только не для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от времени он подтягивал свое мастерство фехтования, но не мог продвинуться вперед из-за своего тела. Осознав, что он практически полностью исчерпал текущий цикл, повторив его уже не менее пятидесяти раз, Сайлас решил, что пора двигаться дальше - и единственным путем вперед было попытаться убедить барона еще несколько раз, а если у него все равно не получится, он просто вернется к первоначальной временной линии, в которой он все рассказал Валену.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сидел и терпеливо ждал в покоях прибытия барона, но что-то сразу же изменилось. Барон опоздал почти на десять минут и не отослал свою семью. Они все вошли, а женщина все еще продолжала щебетать о теплой встрече. Лицо Сирса было удрученным, в глазах не было ничего, кроме явной агонии. Он был похож на шелуху умирающего человека, его душа уже вырвалась из груди, оставив после себя истекающую тушу.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"АААА!!!" в панике закричала женщина, первой заметив Сайласа. Тот полностью проигнорировал ее и сосредоточился на бароне, который, похоже, вопреки своему желанию, встал и достал меч, направив его на него. "Кто ты такой?! Как смеет простой стражник приходить сюда?! Я прикажу обезглавить тебя за это!"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"Отправь их", - Сайлас обратился напрямую к Барону, игнорируя остальных. "Чтобы мы могли поболтать о стенах".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"Ч-что... о чем он говорит? Ты игнорируешь меня, крестьянин?! Как ты смеешь..."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"Уходи". сказал Сирс, его глаза на мгновение расширились от шока.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"Да? Ты... ты хочешь, чтобы я ушла?"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"Да. Оставьте нас в покое".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"Оставьте нас!" Ах, вот оно что! Классический рев Сирса, который мгновенно зашипел на женщину. Не задерживаясь, все, кроме Сайласа и барона, ушли, оставив двоих смотреть друг на друга в молчании долгое время, прежде чем барон нарушил его. "Это из-за тебя вторжение провалилось?" Что-то не так... Сайлас внутренне нахмурился. Это был не тот барон, которого он встречал раньше - вместо того, чтобы защищаться, он, казалось, испытал полное облегчение, когда сказал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"Многие мужчины, которые сражались и погибли, стали причиной этого", - сказал Сайлас. "Я просто дал им шанс".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 Спасибо тебе. За шанс", - сказал Сирс, садясь и убирая меч. "Если ты пришел за моей головой, по крайней мере, окажи мне любезность написать завещание. Я знаю, что не заслуживаю этого, но все, что я могу сделать, это попросить".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пришел не за твоей головой, барон Сирс", - сказал Сайлас. "Я пришел предложить тебе путь к спасению".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"Путь к спасению?" - странно проговорил барон на мгновение, покачав головой, глядя на Сайласа. "Для меня нет спасения, мальчик. То, что я сделал... люди, великие люди, люди гораздо лучше меня, были обезглавлены за гораздо меньшее".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"Никто больше не знает", - сказал Сайлас. "Кроме меня".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знаю", - тут же перебил барон. "Этого более чем достаточно".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"...Неужели твое зло настолько велико, что его нельзя стереть ничем? Нет", - надежда Сайласа росла. С этой версией Барона, каким бы он ни стал, можно было работать, понял он. "Тебя обидели, и в одном-единственном, неправильно рассчитанном вызове... ты совершил ошибку".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"Ошибка? Ты называешь то, что я сделал, ошибкой?"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еще?" Сайлас надавил, усаживаясь напротив мужчины и слегка улыбаясь. "Хочешь увидеть, как я на это смотрю? Все просто - они воспользовались тобой. Но независимо от того, согласился ты на это или нет, они бы нашли способ. Зло всегда находит, барон. Возможно, если бы это был кто-то другой, а не вы, все могло бы закончиться еще хуже. Это чувство вины, грызущее ваше сердце... не используйте его, чтобы укрыться в своей жалости к себе. Видите ли, у меня есть цель - грандиозная, глупая цель, за которую мир будет смеяться надо мной. Но если я смогу собрать рядом с собой таких людей, как вы, я уверен, мы сможем изменить мир."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"Будет ли ваш грех в том далеком будущем, когда вы спасете еще бесчисленное множество жизней, все еще весить как гора? Возможно. Но, по крайней мере, у вас будут руки небес, поднимающие эту гору для вас и поющие гимны".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"...Вы не стражник", - неожиданно усмехнулся барон, наливая им двоим по кубку вина. "Кто вы, правда? Должен сказать, ваше красноречие... взволновало мое сердце".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"Скорее всего, тебе еще предстоит узнать", - сказал Сайлас, понимая, что настал тот самый момент, когда он должен разыграть все свои карты и ухватиться за эту возможность. "Но человек, который спас замок... это Шестой принц, Вален".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"Шестой принц? Но разве он не...", - барон был потрясен новостью, его глаза расширились.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"Нет", - сказал Сайлас. "Он дышит. И он будет продолжать дышать, я позабочусь об этом. Вален - хороший человек - вы, вероятно, знаете его как своего библиотекаря".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"Мальчик!!! Точно! Сходство... Я... Я просто никогда не думал об этом слишком много..."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одних хороших людей недостаточно, барон", - сказал Сайлас. "В мире, захваченном тьмой, свет может сиять так ярко, что его не успеют погасить. Каждая сияющая звезда, подобная принцу, нуждается в бесчисленных тенях, охраняющих ее".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"Значит, теперь ты просишь меня грешить во имя принца?" насмехался Сирс.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"Нет", - Сайлас снова покачал головой. "Я лишь прошу тебя быть рядом с ним и давать ему советы. Ты гораздо более сведущ в мутной воде, чем он".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 это мой путь к спасению?"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могу только показать тебе путь, Сирс, - сказал Сайлас. " Под боком у принца у тебя будет бесчисленное множество возможностей изменить ситуацию, и большинство из них - к лучшему. И только от тебя зависит, воспользуешься ли ты ими".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"...Люди обещают звезды", - сказал барон, сделав глоток вина. "И никогда не выполняют. Мой король обещал мне справедливый суд. Мои друзья - или люди, которых я считал своими друзьями, - обещали встать на мою сторону, даже восстать, если их не услышат. Так, ох так много обещаний, молодой человек. Твое... твое - это эхо. Великое, да, но эхо. Если принц действительно здесь, я сдамся и приму свою судьбу".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могу понять, человек ли ты чести или просто трус", - вздохнул Сайлас, делая глоток.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"Немного того и другого, я полагаю", - усмехнулся Сирс. "Но в основном просто трус. Однажды я согласился на сделку, которая, казалось, изменит мою жизнь. И посмотри, куда она меня привела".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 мне", - сказал Сайлас. "Это привело тебя ко мне".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поставило меня на колени 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"Жизнь никогда не дает нам того, с чем мы не можем справиться", - сказал Сайлас. "До встречи со мной тебе было уготовано быть изломанным судьбой налево и направо. Увидеть, прикоснуться и испытать на себе все самое темное, что есть в человеческом сердце. Потому что теперь ты понимаешь, Сирс. Ты понимаешь, что ломает человека... и на что сломленный человек готов пойти ради одного лишь обещания, что он снова станет целым. И именно с этого ты начинаешь. С чего ты начинаешь свой новый путь, путь поиска тех частей себя, которые ты оставил на обочине дороги, и создания себя заново. Я могу дать тебе это - и я могу дать тебе это без необходимости убивать. Я клянусь своим именем сегодня, что никогда не попрошу тебя отнять чужую жизнь".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если так?"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буду", - повторил Сайлас. "Я знаю, что мои слова звучат пустотой в ушах, по которым течет кровь, но... это все, что у меня есть. Отнятая жизнь - это жизнь, потраченная впустую. Я мог бы так же легко сдать тебя, но зачем тратить жизнь человека с таким большим потенциалом?"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"..." Сирс глубоко заглянул в глаза странного человека. Он был... потрясен. Он не думал, что это возможно, но он был потрясен.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увидел, что стены замка стоят после его возвращения... он заплакал. Заплакал от радости. Он не знал как, или почему, и ему было все равно - он был вне себя от радости, что они стоят. Что все, кого он знал, не погибли. Он поклялся, что поедет в столицу, исповедует свои грехи перед Троном и Короной и примет все, что ему выпадет. И все же... он был поколеблен.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мужчины были подобны идеальной симфонии, и хотя он хотел уйти... она возвращала его обратно. Снова и снова, и снова, пока он не остался стоять на месте, слушая. Дело было не только в словах, но и в убежденности и взгляде в глазах мужчины - как человек, видевший почти все, что можно было увидеть, Сирс все равно был потрясен чистотой взгляда. Этот человек не лгал. Он действительно верил во все, что 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"Принц меня не простит", - услышав это, Сайлас внутренне вздохнул с облегчением. Поймал тебя, сука. Да, черт возьми!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что ему это не понадобится".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скажешь ему? А если он узнает?"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перейдем этот мост, когда до него доберемся", - пожал плечами Сайлас, не заботясь ни о чем другом теперь, когда он поймал барона на удочку. "А пока тебе стоит навестить его. Не говори ему о нашей встрече".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 очень хорошо", - Сирс сделал небольшую паузу, прежде чем опустить чашку и встать. "Я молюсь, чтобы твои слова не были пустыми. Искренне молюсь".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"..." Сайлас лишь улыбнулся, глядя вслед уходящему человеку. Как только двери закрылись, он опустился в кресло и практически расплавился, когда пот начал литься ручьем. Ему казалось, что весь разговор он ходил как на иголках и что одно неверно сказанное слово могло привести его совсем в другое место. Как раз когда он собирался пойти умыться, перед ним появилось окно.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Новая точка сохранения, 'Новые друзья', была инициализирована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Хотите перезаписать предыдущее место сохранения 'Новый рассвет'?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 / НЕТ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http://tl.rulate.ru/book/66231/1776747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