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32 Прорыв</w:t>
      </w:r>
    </w:p>
    <w:p w:rsidR="00BB20FC" w:rsidRPr="00357A74" w:rsidRDefault="00357A74" w:rsidP="00BB20FC">
      <w:pPr>
        <w:jc w:val="left"/>
        <w:rPr>
          <w:sz w:val="28"/>
          <w:lang w:val="en-US"/>
        </w:rPr>
      </w:pPr>
      <w:r w:rsidRPr="00357A74">
        <w:rPr>
          <w:sz w:val="28"/>
          <w:lang w:val="en-US"/>
        </w:rPr>
        <w:t>Используя второй уровень секретного метода Искусства Горящего Меча, часть источника энергии и крови была потеряна. Изначально, согласно пониманию Лин Хао этого секретного метода, в это время он мог лишь едва поддерживать свои действия, но сейчас он лишь приседал с мечом. Через некоторое время сила сильно восстановилась, а кровь бурлила в теле, густая кровь ци пробивалась из костного мозга, быстро восстанавливая потерю.</w:t>
      </w:r>
    </w:p>
    <w:p w:rsidR="00BB20FC" w:rsidRPr="00357A74" w:rsidRDefault="00357A74" w:rsidP="00BB20FC">
      <w:pPr>
        <w:jc w:val="left"/>
        <w:rPr>
          <w:sz w:val="28"/>
          <w:lang w:val="en-US"/>
        </w:rPr>
      </w:pPr>
      <w:r w:rsidRPr="00357A74">
        <w:rPr>
          <w:sz w:val="28"/>
          <w:lang w:val="en-US"/>
        </w:rPr>
        <w:t>Это чрезвычайно удивило его. Он немедленно проверил свое физическое состояние изнутри, а затем сделал удивительное открытие. Причина, по которой он смог так легко восстановить источник ци и крови, заключалась в том, что капля, упавшая вчера в море ци, постепенно очищалась. Сила, которая влилась в каждый сантиметр его тела!</w:t>
      </w:r>
    </w:p>
    <w:p w:rsidR="00BB20FC" w:rsidRPr="00357A74" w:rsidRDefault="00357A74" w:rsidP="00BB20FC">
      <w:pPr>
        <w:jc w:val="left"/>
        <w:rPr>
          <w:sz w:val="28"/>
          <w:lang w:val="en-US"/>
        </w:rPr>
      </w:pPr>
      <w:r w:rsidRPr="00357A74">
        <w:rPr>
          <w:sz w:val="28"/>
          <w:lang w:val="en-US"/>
        </w:rPr>
        <w:t>Это открытие чрезвычайно важно, и оно означает, что в будущем мне не придется слишком беспокоиться о стоимости использования второго слоя источника ци и крови тайного метода Горящего Меча...</w:t>
      </w:r>
    </w:p>
    <w:p w:rsidR="00BB20FC" w:rsidRPr="00357A74" w:rsidRDefault="00357A74" w:rsidP="00BB20FC">
      <w:pPr>
        <w:jc w:val="left"/>
        <w:rPr>
          <w:sz w:val="28"/>
          <w:lang w:val="en-US"/>
        </w:rPr>
      </w:pPr>
      <w:r w:rsidRPr="00357A74">
        <w:rPr>
          <w:sz w:val="28"/>
          <w:lang w:val="en-US"/>
        </w:rPr>
        <w:t>В это время выздоровевшая Оуян Фэйр подошла к Лин Хао и сказала: "Спасибо за помощь, Оуян Фэйэр должна помнить о спасительной милости Владыки, и я не имею никакого возмездия за этот жетон. Обязательно прими его".</w:t>
      </w:r>
    </w:p>
    <w:p w:rsidR="00BB20FC" w:rsidRPr="00357A74" w:rsidRDefault="00357A74" w:rsidP="00BB20FC">
      <w:pPr>
        <w:jc w:val="left"/>
        <w:rPr>
          <w:sz w:val="28"/>
          <w:lang w:val="en-US"/>
        </w:rPr>
      </w:pPr>
      <w:r w:rsidRPr="00357A74">
        <w:rPr>
          <w:sz w:val="28"/>
          <w:lang w:val="en-US"/>
        </w:rPr>
        <w:t>Лин Хао поднял голову, Оуян Фэйэр протянула ему черный жетон. На лицевой стороне жетона было выгравировано слово "Тяньхань". Подумав, он взял жетон и, холодея, нащупал жетон. На обратной стороне также было выгравировано слово "Чуаньгун"!</w:t>
      </w:r>
    </w:p>
    <w:p w:rsidR="00BB20FC" w:rsidRPr="00357A74" w:rsidRDefault="00357A74" w:rsidP="00BB20FC">
      <w:pPr>
        <w:jc w:val="left"/>
        <w:rPr>
          <w:sz w:val="28"/>
          <w:lang w:val="en-US"/>
        </w:rPr>
      </w:pPr>
      <w:r w:rsidRPr="00357A74">
        <w:rPr>
          <w:sz w:val="28"/>
          <w:lang w:val="en-US"/>
        </w:rPr>
        <w:t>Хотя он не знает внутренней организационной структуры секты холода, Линь Хао знает одно. В каждой секте есть место, которое отвечает за такую важную обязанность, как наследование секты. В большинстве сект это место так и называется. Это Чуань Гунтан.</w:t>
      </w:r>
    </w:p>
    <w:p w:rsidR="00BB20FC" w:rsidRPr="00357A74" w:rsidRDefault="00357A74" w:rsidP="00BB20FC">
      <w:pPr>
        <w:jc w:val="left"/>
        <w:rPr>
          <w:sz w:val="28"/>
          <w:lang w:val="en-US"/>
        </w:rPr>
      </w:pPr>
      <w:r w:rsidRPr="00357A74">
        <w:rPr>
          <w:sz w:val="28"/>
          <w:lang w:val="en-US"/>
        </w:rPr>
        <w:t>Другими словами, личность Оуян Фэйэр перед ним должна быть потомком важной фигуры в Чуань Гунтане.</w:t>
      </w:r>
    </w:p>
    <w:p w:rsidR="00BB20FC" w:rsidRPr="00357A74" w:rsidRDefault="00357A74" w:rsidP="00BB20FC">
      <w:pPr>
        <w:jc w:val="left"/>
        <w:rPr>
          <w:sz w:val="28"/>
          <w:lang w:val="en-US"/>
        </w:rPr>
      </w:pPr>
      <w:r w:rsidRPr="00357A74">
        <w:rPr>
          <w:sz w:val="28"/>
          <w:lang w:val="en-US"/>
        </w:rPr>
        <w:t>Лин Хао убрал жетон, Оуян Фэйэр спросила: "Я не знаю, как называется сын?".</w:t>
      </w:r>
    </w:p>
    <w:p w:rsidR="00BB20FC" w:rsidRPr="00357A74" w:rsidRDefault="00357A74" w:rsidP="00BB20FC">
      <w:pPr>
        <w:jc w:val="left"/>
        <w:rPr>
          <w:sz w:val="28"/>
          <w:lang w:val="en-US"/>
        </w:rPr>
      </w:pPr>
      <w:r w:rsidRPr="00357A74">
        <w:rPr>
          <w:sz w:val="28"/>
          <w:lang w:val="en-US"/>
        </w:rPr>
        <w:t>"Линь Хао!"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Оуян Фэйэр кивнула, все еще желая что-то сказать, но в следующий момент из уголка ее рта вытекла струйка крови, и ее тело упало назад.</w:t>
      </w:r>
    </w:p>
    <w:p w:rsidR="00BB20FC" w:rsidRPr="00357A74" w:rsidRDefault="00357A74" w:rsidP="00BB20FC">
      <w:pPr>
        <w:jc w:val="left"/>
        <w:rPr>
          <w:sz w:val="28"/>
          <w:lang w:val="en-US"/>
        </w:rPr>
      </w:pPr>
      <w:r w:rsidRPr="00357A74">
        <w:rPr>
          <w:sz w:val="28"/>
          <w:lang w:val="en-US"/>
        </w:rPr>
        <w:t>У Линь Хао быстрые глаза и быстрые руки. Он потерял сознание. Лин Хао присмотрелся и обнаружил, что предыдущий ледяной питон Оуян Фэйэр был ранен гораздо серьезнее, чем он думал. Подумай, подними человека одной рукой, подойди к трупу ледяного гигантского питона, достань демоническое ядро, брось его в кольцо хранения, а попутно забери самую твердую чешую трупа питона.</w:t>
      </w:r>
    </w:p>
    <w:p w:rsidR="00BB20FC" w:rsidRPr="00357A74" w:rsidRDefault="00357A74" w:rsidP="00BB20FC">
      <w:pPr>
        <w:jc w:val="left"/>
        <w:rPr>
          <w:sz w:val="28"/>
          <w:lang w:val="en-US"/>
        </w:rPr>
      </w:pPr>
      <w:r w:rsidRPr="00357A74">
        <w:rPr>
          <w:sz w:val="28"/>
          <w:lang w:val="en-US"/>
        </w:rPr>
        <w:t>Раньше было убито много чудовищных зверей, и материалы множества трупов чудовищных зверей были потрачены впустую. Теперь, когда есть кольца для хранения, это, естественно, гораздо удобнее.</w:t>
      </w:r>
    </w:p>
    <w:p w:rsidR="00BB20FC" w:rsidRPr="00357A74" w:rsidRDefault="00357A74" w:rsidP="00BB20FC">
      <w:pPr>
        <w:jc w:val="left"/>
        <w:rPr>
          <w:sz w:val="28"/>
          <w:lang w:val="en-US"/>
        </w:rPr>
      </w:pPr>
      <w:r w:rsidRPr="00357A74">
        <w:rPr>
          <w:sz w:val="28"/>
          <w:lang w:val="en-US"/>
        </w:rPr>
        <w:t>Лин Хао положил одну руку ей на спину, и энергия меча превратилась в чистую жизненную силу и вошла в ее тело, чтобы сгладить хаотичную жизненную силу в ее теле. И кровь, восстановить рану.</w:t>
      </w:r>
    </w:p>
    <w:p w:rsidR="00BB20FC" w:rsidRPr="00357A74" w:rsidRDefault="00357A74" w:rsidP="00BB20FC">
      <w:pPr>
        <w:jc w:val="left"/>
        <w:rPr>
          <w:sz w:val="28"/>
          <w:lang w:val="en-US"/>
        </w:rPr>
      </w:pPr>
      <w:r w:rsidRPr="00357A74">
        <w:rPr>
          <w:sz w:val="28"/>
          <w:lang w:val="en-US"/>
        </w:rPr>
        <w:t>Видя, что он почти закончил, внезапно в теле Оуян Фэйэр вспыхнул сильнейший холод. Заморозив самого Оуян Фэйера, он начал следовать за силой Лин Хао и входить в его тело.</w:t>
      </w:r>
    </w:p>
    <w:p w:rsidR="00BB20FC" w:rsidRPr="00357A74" w:rsidRDefault="00357A74" w:rsidP="00BB20FC">
      <w:pPr>
        <w:jc w:val="left"/>
        <w:rPr>
          <w:sz w:val="28"/>
          <w:lang w:val="en-US"/>
        </w:rPr>
      </w:pPr>
      <w:r w:rsidRPr="00357A74">
        <w:rPr>
          <w:sz w:val="28"/>
          <w:lang w:val="en-US"/>
        </w:rPr>
        <w:t>Эта чрезвычайно холодная сила не проста. Очевидно, что ее не может культивировать боевой мастер уровня Моря Ци. По оценке Лин Хао, эта сила даже в сто раз сильнее, чем у сильного мастера царства Юань Дань. Она должна исходить от человека Те, кто превзошел царство Короля Юань, принадлежат к сильному Юаньхуану!</w:t>
      </w:r>
    </w:p>
    <w:p w:rsidR="00BB20FC" w:rsidRPr="00357A74" w:rsidRDefault="00357A74" w:rsidP="00BB20FC">
      <w:pPr>
        <w:jc w:val="left"/>
        <w:rPr>
          <w:sz w:val="28"/>
          <w:lang w:val="en-US"/>
        </w:rPr>
      </w:pPr>
      <w:r w:rsidRPr="00357A74">
        <w:rPr>
          <w:sz w:val="28"/>
          <w:lang w:val="en-US"/>
        </w:rPr>
        <w:t>Даже если Лин Хао не понимал, что такое Секта Небесного Холода, он знал, что в такой маленькой секте не может быть сильного Юаньхуана. Казалось, что у Оуян Фэйэр тоже были какие-то особые секреты.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счастью, элемент меча, который Лин Хао развил из Кодекса Небесного Меча, был чрезвычайно мощным, и с благословением боевой энергии он быстро рассеял холодный воздух, вторгшийся в его тело, и в то же время осторожно помог телу Оуян Фэйэр подавить вспыхнувшую холодную силу. Наконец, сила Лин Хао вошла в даньтянь Оуян Фэйэр. Только тогда она обнаружила, что в ее даньтяне появились плотные решетки. Эти решетки превратились в печать, и внезапный всплеск, который произошел только что, принадлежал силе Юаньхуана, исходил от этой печати!</w:t>
      </w:r>
    </w:p>
    <w:p w:rsidR="00BB20FC" w:rsidRPr="00357A74" w:rsidRDefault="00357A74" w:rsidP="00BB20FC">
      <w:pPr>
        <w:jc w:val="left"/>
        <w:rPr>
          <w:sz w:val="28"/>
          <w:lang w:val="en-US"/>
        </w:rPr>
      </w:pPr>
      <w:r w:rsidRPr="00357A74">
        <w:rPr>
          <w:sz w:val="28"/>
          <w:lang w:val="en-US"/>
        </w:rPr>
        <w:t>Вероятно, из-за серьезной травмы Оуян Фэйэр формирование печати застопорилось, что позволило силе просочиться наружу, помогая людям до конца. Лин Хао соединил свою духовную силу с даньтянем Оуян Фэйэр. Сила превратилась в узор массива, и печать снова быстро заработала, что стабилизировало ситуацию.</w:t>
      </w:r>
    </w:p>
    <w:p w:rsidR="00BB20FC" w:rsidRPr="00357A74" w:rsidRDefault="00357A74" w:rsidP="00BB20FC">
      <w:pPr>
        <w:jc w:val="left"/>
        <w:rPr>
          <w:sz w:val="28"/>
          <w:lang w:val="en-US"/>
        </w:rPr>
      </w:pPr>
      <w:r w:rsidRPr="00357A74">
        <w:rPr>
          <w:sz w:val="28"/>
          <w:lang w:val="en-US"/>
        </w:rPr>
        <w:t>Незаметно прошло несколько часов. Небо уже потемнело. Лин Хао развел костер и зажег пламя. Пока Оуян Фэйэр не проснулась, он взял ледяного гиганта в кольцо хранения сбоку. Достань демоническое ядро питона, запусти технику и рафинируй ее!</w:t>
      </w:r>
    </w:p>
    <w:p w:rsidR="00BB20FC" w:rsidRPr="00357A74" w:rsidRDefault="00357A74" w:rsidP="00BB20FC">
      <w:pPr>
        <w:jc w:val="left"/>
        <w:rPr>
          <w:sz w:val="28"/>
          <w:lang w:val="en-US"/>
        </w:rPr>
      </w:pPr>
      <w:r w:rsidRPr="00357A74">
        <w:rPr>
          <w:sz w:val="28"/>
          <w:lang w:val="en-US"/>
        </w:rPr>
        <w:t>После рафинирования пятое море Ци было полностью максимизировано, и оно уже не могло удерживать больше силы, но в прорыве на расстояние все еще чего-то не хватало. Сразу же сердце Лин Хао дрогнуло. В кольце хранения лежала куча пилюль и духов. Лекарство и первобытный камень вылетели наружу. У первоначального владельца этого кольца Чжан Чэна было много хороших вещей, и теперь они стали шестым ресурсом для Лин Хао, чтобы шагнуть в царство Моря Ци!</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Огромная аура вырвалась из тела Лин Хао, и шестое море Ци наконец-то успешно открылось под воздействием мощных сил несколько раз. Через некоторое время Лин Хао стабилизировал сферу, остановил работу практики и открыл ее. Оба глаза, выплюнул слюну вдогонку.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следующий период времени скорость улучшения базы культивирования временно замедлится, но с нынешней силой Лин Хао этого уже достаточно, чтобы решить проблемы города Цинъюнь.</w:t>
      </w:r>
    </w:p>
    <w:p w:rsidR="00BB20FC" w:rsidRPr="00357A74" w:rsidRDefault="00357A74" w:rsidP="00BB20FC">
      <w:pPr>
        <w:jc w:val="left"/>
        <w:rPr>
          <w:sz w:val="28"/>
          <w:lang w:val="en-US"/>
        </w:rPr>
      </w:pPr>
      <w:r w:rsidRPr="00357A74">
        <w:rPr>
          <w:sz w:val="28"/>
          <w:lang w:val="en-US"/>
        </w:rPr>
        <w:t>"Ты... прорвался?" ясный и приятный голос прозвучал в ушах Лин Хао. Только тогда он понял, что Оуян Фэйр проснулась. В это время ее большие глаза ярко светились, и она смотрела на него.</w:t>
      </w:r>
    </w:p>
    <w:p w:rsidR="00BB20FC" w:rsidRPr="00357A74" w:rsidRDefault="00357A74" w:rsidP="00BB20FC">
      <w:pPr>
        <w:jc w:val="left"/>
        <w:rPr>
          <w:sz w:val="28"/>
          <w:lang w:val="en-US"/>
        </w:rPr>
      </w:pPr>
      <w:r w:rsidRPr="00357A74">
        <w:rPr>
          <w:sz w:val="28"/>
          <w:lang w:val="en-US"/>
        </w:rPr>
        <w:t>Лин Хао кивнул.</w:t>
      </w:r>
    </w:p>
    <w:p w:rsidR="00BB20FC" w:rsidRPr="00357A74" w:rsidRDefault="00357A74" w:rsidP="00BB20FC">
      <w:pPr>
        <w:jc w:val="left"/>
        <w:rPr>
          <w:sz w:val="28"/>
          <w:lang w:val="en-US"/>
        </w:rPr>
      </w:pPr>
      <w:r w:rsidRPr="00357A74">
        <w:rPr>
          <w:sz w:val="28"/>
          <w:lang w:val="en-US"/>
        </w:rPr>
        <w:t>Оуян Фэйэр сейчас чувствовала себя очень сильно. Прорыв Лин Хао был очень сильным, даже больше, чем у его старших, когда они прорвались в царство Юаньдань, но она была умным человеком и не спрашивала, как Лин Хао это сделал. Как и тот, кто убил ледяного питона, он не стал спрашивать у Лин Хао секрет культивации, а сказал: "Хотя я потерял сознание в коме, я знаю, что ты снова спас мне жизнь...".</w:t>
      </w:r>
    </w:p>
    <w:p w:rsidR="00BB20FC" w:rsidRPr="00357A74" w:rsidRDefault="00357A74" w:rsidP="00BB20FC">
      <w:pPr>
        <w:jc w:val="left"/>
        <w:rPr>
          <w:sz w:val="28"/>
          <w:lang w:val="en-US"/>
        </w:rPr>
      </w:pPr>
      <w:r w:rsidRPr="00357A74">
        <w:rPr>
          <w:sz w:val="28"/>
          <w:lang w:val="en-US"/>
        </w:rPr>
        <w:t>Этот Оуян Фэйэр не спросил ни слова о ее секрете. Лин Хао не испытывал никакого любопытства по поводу силы в ее теле, принадлежащей силе Юаньхуан. Из добрых побуждений она напомнила: "Лучше блокировать, чем распылять, долгое время подавления, Это только заставит некоторые вещи накапливать больше ужасающей энергии. Чем дольше она будет задерживаться, тем страшнее она будет прорываться".</w:t>
      </w:r>
    </w:p>
    <w:p w:rsidR="00BB20FC" w:rsidRPr="00357A74" w:rsidRDefault="00357A74" w:rsidP="00BB20FC">
      <w:pPr>
        <w:jc w:val="left"/>
        <w:rPr>
          <w:sz w:val="28"/>
          <w:lang w:val="en-US"/>
        </w:rPr>
      </w:pPr>
      <w:r w:rsidRPr="00357A74">
        <w:rPr>
          <w:sz w:val="28"/>
          <w:lang w:val="en-US"/>
        </w:rPr>
        <w:t>Оуян Фэйэр не удивилась, что Лин Хао знал, что с ней произошло. Ведь Лин Хао помог ей подавить эту силу. Она выглядела немного одинокой и сказала: "Спасибо за напоминание, но за эти годы было использовано множество методов. Невозможно решить эту проблему... особенно за последний год, к тому же в этот раз она вспыхивала три раза. Возможно, это моя жизнь".</w:t>
      </w:r>
    </w:p>
    <w:p w:rsidR="00BB20FC" w:rsidRPr="00357A74" w:rsidRDefault="00357A74" w:rsidP="00BB20FC">
      <w:pPr>
        <w:jc w:val="left"/>
        <w:rPr>
          <w:sz w:val="28"/>
          <w:lang w:val="en-US"/>
        </w:rPr>
      </w:pPr>
      <w:r w:rsidRPr="00357A74">
        <w:rPr>
          <w:sz w:val="28"/>
          <w:lang w:val="en-US"/>
        </w:rPr>
        <w:t>Лин Хао посмотрел на Оуян Фэйэр, хотя выражение ее лица было немного одиноким и беспомощным, но не сильно пессимистичным, поэтому он сказал: "Эту проблему несложно решить".</w:t>
      </w:r>
    </w:p>
    <w:p w:rsidR="00BB20FC" w:rsidRPr="00357A74" w:rsidRDefault="00357A74" w:rsidP="00BB20FC">
      <w:pPr>
        <w:jc w:val="left"/>
        <w:rPr>
          <w:sz w:val="28"/>
          <w:lang w:val="en-US"/>
        </w:rPr>
      </w:pPr>
      <w:r w:rsidRPr="00357A74">
        <w:rPr>
          <w:sz w:val="28"/>
          <w:lang w:val="en-US"/>
        </w:rPr>
        <w:t>"Правда?" Услышав это, выражение лица Оуян Фэйэр внезапно стало взволнованным, но через мгновение волнение снова исчезло, открыв милую улыбку: "Спасибо за вашу доброту. В любом случае, дедушка сказал, что я могу жить.</w:t>
      </w:r>
    </w:p>
    <w:p w:rsidR="00BB20FC" w:rsidRPr="00357A74" w:rsidRDefault="00357A74" w:rsidP="00BB20FC">
      <w:pPr>
        <w:jc w:val="left"/>
        <w:rPr>
          <w:sz w:val="28"/>
          <w:lang w:val="en-US"/>
        </w:rPr>
      </w:pPr>
      <w:r w:rsidRPr="00357A74">
        <w:rPr>
          <w:sz w:val="28"/>
          <w:lang w:val="en-US"/>
        </w:rPr>
        <w:t> До двадцати лет осталось еще три года. Я потрачу эти три года, чтобы насладиться жизнью".</w:t>
      </w:r>
    </w:p>
    <w:p w:rsidR="00BB20FC" w:rsidRPr="00357A74" w:rsidRDefault="00357A74" w:rsidP="00BB20FC">
      <w:pPr>
        <w:jc w:val="left"/>
        <w:rPr>
          <w:sz w:val="28"/>
          <w:lang w:val="en-US"/>
        </w:rPr>
      </w:pPr>
      <w:r w:rsidRPr="00357A74">
        <w:rPr>
          <w:sz w:val="28"/>
          <w:lang w:val="en-US"/>
        </w:rPr>
        <w:t>Лин Хао заразился оптимистичным настроем Оуян Фэйр, улыбнулся и сказал: "Если ты мне веришь, то это займет всего один год. Ты не только сможешь полностью решить эту проблему, но и поднять свой уровень культивации!"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http://tl.rulate.ru/book/45178/2462003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