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194. Не такой простой новичок.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 прочтении этой части кажется, что этот парень всегда прав, — заключил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он на самом деле был прав в нескольких местах, — добавила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потратить время на исследование, то для любого человека не составит труда прийти к созданию такой стратегии. Все упирается во время, которое понадобится для этого, —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стоит ли нам читать его гайды? — 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Давайте посмотрим еще один! —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кликнула мышкой, открывая в новом окне следующий гайд Скрытого Света. В это время Е Сю лежал животом на стойке для регистрации, со стороны весьма напоминая идиота. И при этом читал идиотские гайды. Танг Ро также попыталась прочесть написанное, однако из-за своего скромного игрового опыта она не могла сравниться в скорости чтения и анализа с Е Сю. Читая подобный пошаговый гайд, да еще пытаясь вникнуть в суть написанного, Танг Ро переживала непростые времена. Вскоре она почувствовала себя так, словно сидит перед монитором, на котором страницы гайда переворачивает сканирующий их робот.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Го, в сравнении с Танг Ро, была несколько более подкована в этой области. Тем не менее, спустя какое-то время и она уже не могла успевать за темпом Е Сю. К тому же она не видела смысла в изучении этого материала. Хотя его темой и был скрытый босс, но все же низкоуровневый, с таким легко справиться и без гайдов.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ее мнению, было лишней тратой времени даже создавать гайды для таких боссов, не то что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на что тут смотреть-то… — пробурчала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Здесь на самом деле нет ничего особенного, — подтвердил Е Сю ее соображения, — но я хочу посмотреть, есть ли в его гайдах ошибки.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Хочешь найти ошибки? — с сомнением в голосе спросила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Хех, — хмыкнул Е Сю и продолжил чтение.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Страница за страницей, в целом и этот гайд содержал порядка 20000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и Чень Го уже давно сдались в попытках читать написанное наравне с Е Сю, поэтому сейчас терпеливо ожидали, пока он закончит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 одной ошибки, — заключил Е Сю, закончив, наконец, прочтение.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Посмотрим еще один? — спросила Танг Ро, открывая в браузере очередной гайд Скрытого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Ребята, можете продолжать играть! — воскликнула Чень Го. Она успела потерять весь интерес к этой затее.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Воу! — в момент, когда Чень Го отвернулась от ребят, она услышала внезапный возглас Е Сю. Она тут же повернулась к нему и нетерпеливо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там?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Снова разные классы, —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Сколько еще раз ты будешь изображать из-за этого удивление? — закатила глаза Чень Го. В прошлом гайде автор также использовал разные классы, и в тот момент Е Сю также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в этот раз он даже не включил Призывателя. Разве он не Призыватель? — 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Угу, — подняв глаза к началу гайда, ответила Танг Ро. Ведь они уже выяснили это: Скрытый Свет, 32 уровень, Призыватель (хотя игроки чаще называли их Суммонерами).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Может, у него есть несколько аккаунтов? — предположила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не мог исключать подобной возможности, поэтому молча продолжил чтение.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Поглотив взглядом очередные 20000 слов, он по-прежнему не мог найти ни одной ошибки. Хотя, по его мнению, в гайде и содержалось несколько мест, эффективность которых не была достаточно максимизирована, в целом не было никаких ошибок.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несколько посетителей кафе покинули зону для курения. Обычно, если в интернет-кафе был наплыв посетителей, именно у них был приоритет первыми занимать освободившиеся компьютерные места или переходить на них из зоны для некурящих. Однако от жалкого вида Е Сю сердце Чень Го дало слабину, поэтому она просто махнула ему рукой. Е Сю тут же все понял и поспешил занять освободившееся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и Чень Го продолжили смотреть на, казалось бы, нескончаемую стену текста на экране монитора.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пять минут…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Тебе интересно? — внезапно спросила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Нет… — спокойно ответила Танг Ро. Она на самом деле уже очень устала столько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 лучше поищем какое-нибудь видео! — излюбленным развлечением Чень Го был просмотр видео с интересными матчами.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Конечно! — согласилась Танг Ро. Она на самом деле не считала, что эти гайды смогут хоть как-то ей помочь. Все, что она хотела знать, так это поведение боссов. Танг Ро верила, что если она будет знать поведение боссов, то со всем остальным сможет справиться благодаря своим механическим навыкам. Поэтому и решила, что ей совсем не обязательно читать весь текст целиком.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Танг Ро закрыла вкладки с Идиотскими Гайдами и приготовилась к поиску видео с интересными матчами. И внезапно обнаружила, что окно, в котором была открыта Слава, стало серого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Увлекшись гайдами Скрытого Света, она забыла выйти из игры. И в данный момент ее Мягкая Мгла лежала на земле мертвее некуда. Посередине экрана светилось сообщение, предлагавшее ей воскреснуть на точке возрождения.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я умерла? — с недоумением в глазах Танг Ро обратилась к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была в открытом мире? — вопросом на вопрос ответила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Угу…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слишком беспечна, — добавила Чень Го. Смерть в открытом мире, будь то смерть от игрока или от дикого монстра, была очень частым явлением.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Воскресни и давай посмотрим, что выпало после твоей смерти,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кликнула мышью, соглашаясь с предложенным системой воскрешением. Ее персонаж вернулся в город Трав в критическом состоянии третьей ступени. Танг Ро тут же открыла инвентарь, после чего с облегчением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потеряла ничего кроме опыта и небольшого количества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стандартный дроп. Проверь системные логи, — сказала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сделать?.. — Танг Ро еще не знала, что означали эти самые «системные логи».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Смотри! — Чень Го завладела мышкой и кликнула на нужный раздел окна чата. Системные логи вели запись всех повреждений Мягкой Мглы вплоть до ее смерти. Судя по записи, ее убил не монстр, это был игрок с ником Деление На Ноль.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Деление На Ноль… — пробормотала Чень Го. Она открыла поисковую строку и вбила туда этот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Запрашиваемый персонаж оказался в игре. Пол — мужской, 33 уровень, Магический Мечник.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33 уровень! Он определенно прокачивается в Прямом Ущелье. Надо вернуться и отомстить! — возвращая обратно клавиатуру и мышку Танг Ро, Чень Го начала отдавать команды, будто бы она была генералом, отдающим команды своей армии.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Прямо сейчас? — неуверенно переспросила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конечно! — закивала головой босс.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кивнула за спину Чень Го. Та оглянулась и увидела группу посетителей, столпившуюся у стойки регистрации и во все глаза пялящуюся на двух красоток.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разберусь с ними! Пойди и отомсти, — сказала Чень Го и отправилась навстречу посетителям.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 порядке! Кто знает, сколько я буду искать его? Я могу это сделать позже, все равно ничего не изменится, — ответила Танг Ро, после чего вышла из игры и тоже направилась к посетителям.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Е Сю непрерывно читал Идиотские Гайды Скрытого Света. На данный момент игрокам для прохождения были доступны лишь четыре подземелья нового сервера; в каждом из них обитало по три скрытых босса. В сумме выходило двенадцать скрытых боссов. Для каждого из них Скрытый Свет написал очень детализированный гайд, в совокупности содержащий порядка 20000 слов. Несмотря на то, что Е Сю читал с очень большой скоростью, ему все еще нужно было читать каждое слово по отдельности, плюс анализировать суть стратегии. Когда Чень Го позвала его поесть, он успел прочитать лишь половину гайдов.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все еще читаешь! Не мешало бы перекусить, — Чень Го уже успела привыкнуть к одержимости Е Сю игрой.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Нашел какие-то ошибки?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— покачал головой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что, планируешь прочитать все его гайды? — Чень Го по себе знала, что искать ошибки было не очень веселым занятием. На самом деле это была очень утомительная работа.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Поживем-увидим! —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После обеда малышку Танг кто-то убил! — внезапно вспомнила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произошло? — 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Она забыла выйти из игры. Ее персонаж просто остался стоять в открытом мире, после чего ее кто-то убил, — ответила Чень Го. — Убийцу зовут Деление На Ноль, 33 уровень, Магический Мечник. Если увидишь его, наподдай ему хорошенько! — горящая желанием мести Чень Го точно запомнила данные убившего ее подругу парня. На самом деле Танг Ро отнеслась к происшествию гораздо спокойнее, нежели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Понял, — рассмеялся Е Сю, — если увижу его, то определенно убью.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Отлично, — кивнула Чень Го, после чего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узнал что-нибудь об авторе этих гайдов?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этого парня может и не быть нескольких аккаунтов. Учитывая дату открытия нового сервера, не думаю, что у него было достаточно времени, чтобы настолько тщательно изучить здесь каждого скрытого босса и проанализировать возможности игроков разных классов в реальном бою. На самом деле, я даже сомневаюсь, убил ли автор хотя бы одного скрытого босса. Я думаю, он использовал старые гайды и видео для составления своих собственных, — заключил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может быть, — изумленно пробормотала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я прав, тогда составитель этих гайдов просто невероятно талантливый новый игрок! —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хочешь сказать, что он использовал для написания гайдов свое воображение, и при этом не допустил ни одной ошибки? — сказала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почему я говорю, что он невероятно талантлив, —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верю 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 я закончу перекус, почитаю еще, меня ожидают еще шесть гайдов! — Е Сю быстро расправился со своей едой, после чего вернулся к чтению.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Гайд за гайдом, Е Сю внимательнейшим образом изучал текст, не пропуская ни единого слова. Чем больше он читал, тем больше уверялся в своем суждении. В некоторых местах он находил не совсем оптимальные способы для решения поставленной задачи. Все это указывало на то, что у автора гайдов недоставало игрового опыта. По все более крепнущему мнению Е Сю, Скрытый Свет написал все двенадцать гайдов, придумав их в своей голове и опираясь лишь на голую теорию. Тем не менее, логика, рациональность и возможности его воображения были далеко не такими простыми, как это могло показаться на первый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прочтение последнего гайда, Е Сю уже понимал, каким игроком являлся этот Скрытый Свет. Теперь у Е Сю больше не осталось сомнений. Во всех гайдах Скрытого Света не было ни единой ошибки, тем не менее, некоторые детали являлись четкими индикаторами его слабостей и показывали, что он новичок. По правде сказать, Е Сю очень заинтересовался этим парнем.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часах было практически одиннадцать вечера. Е Сю нужно было заступать на смену, поэтому он выключил компьютер и направился к стойке для регистрации. В выходные было довольно много посетителей, которые оплачивали свое пребывание в кафе на всю ночь. Поэтому Е Сю освободился лишь через полчаса.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тем временем тоже заняла свое привычное место и залогинилась. Войдя в игру, Е Сю первым делом вбил в поисковый запрос ник Скрытого Света, однако тот был оффлайн. Тогда он отправил ему запрос в друзья. Мимоходом глянув на список друзей, обнаружил, что Булочка тоже в игре, а Су Мученг и Цяо Ифан еще не зашли. Он отправил Булочке и Танг Ро сообщения с просьбой собраться перед входом в подземелье. Ребята тут же ответили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Окей.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покинул город Трав и направился в Прямое Ущелье.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Мрачный Лорд вошел в игру! Он покинул город и сейчас направляется в сторону Прямого Ущелья!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Мягкая Мгла вошла в игру! Она направляется в сторону Прямого Ущелья. Ее персонаж находится в критическом состоянии третьей ступени!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Вторжение Парной Булочки покинул Арену и направился к выходу из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Ребята даже не подозревали, что за ними велось плотное наблюдение.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11:41.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Пустая Земля, координаты: 1256, 1475. Очищающая Мгла зашла в игру.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Пустая Земля, координаты: 1256, 1466. Один Дюйм Пепла зашел в игру.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Новая информация продолжала поступать.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Редактор: Акан Ящер.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http://tl.rulate.ru/book/173/28643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